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F122FF" w:rsidRDefault="007B4431">
      <w:pPr>
        <w:contextualSpacing/>
        <w:rPr>
          <w:rFonts w:ascii="Century Gothic" w:hAnsi="Century Gothic"/>
          <w:b/>
        </w:rPr>
      </w:pPr>
      <w:r w:rsidRPr="00F122FF">
        <w:rPr>
          <w:rFonts w:ascii="Century Gothic" w:hAnsi="Century Gothic"/>
          <w:b/>
        </w:rPr>
        <w:t>Missionaries Suitcase Project</w:t>
      </w:r>
    </w:p>
    <w:p w:rsidR="007B4431" w:rsidRDefault="007B4431">
      <w:pPr>
        <w:contextualSpacing/>
        <w:rPr>
          <w:rFonts w:ascii="Century Gothic" w:hAnsi="Century Gothic"/>
        </w:rPr>
      </w:pPr>
      <w:r w:rsidRPr="007B4431">
        <w:rPr>
          <w:rFonts w:ascii="Century Gothic" w:hAnsi="Century Gothic"/>
        </w:rPr>
        <w:t>Directions: You are a missionary sailing to Hawaii in 1820 use what we have learned to pack a suitcase with the 10 most important items necessary to complete the mission</w:t>
      </w:r>
    </w:p>
    <w:p w:rsidR="007B4431" w:rsidRDefault="007B443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For each item you will need name of item, picture of item and why that item is important</w:t>
      </w:r>
    </w:p>
    <w:p w:rsidR="007B4431" w:rsidRDefault="007B4431">
      <w:pPr>
        <w:contextualSpacing/>
        <w:rPr>
          <w:rFonts w:ascii="Century Gothic" w:hAnsi="Century Gothic"/>
        </w:rPr>
      </w:pPr>
    </w:p>
    <w:p w:rsidR="007B4431" w:rsidRDefault="007B4431">
      <w:pPr>
        <w:contextualSpacing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5C06CD1" wp14:editId="650BCFC8">
            <wp:extent cx="2857500" cy="2419350"/>
            <wp:effectExtent l="0" t="0" r="0" b="0"/>
            <wp:docPr id="1" name="Picture 1" descr="https://tse1.mm.bing.net/th?&amp;id=OIP.M614378d108396c148cb1d241033e8bbcH0&amp;w=300&amp;h=254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614378d108396c148cb1d241033e8bbcH0&amp;w=300&amp;h=254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31" w:rsidRDefault="007B4431">
      <w:pPr>
        <w:contextualSpacing/>
        <w:rPr>
          <w:rFonts w:ascii="Century Gothic" w:hAnsi="Century Gothic"/>
        </w:rPr>
      </w:pPr>
    </w:p>
    <w:p w:rsidR="007B4431" w:rsidRDefault="007B4431">
      <w:pPr>
        <w:contextualSpacing/>
        <w:rPr>
          <w:rFonts w:ascii="Century Gothic" w:hAnsi="Century Gothic"/>
        </w:rPr>
      </w:pPr>
    </w:p>
    <w:p w:rsidR="007B4431" w:rsidRDefault="007B4431">
      <w:pPr>
        <w:contextualSpacing/>
        <w:rPr>
          <w:rFonts w:ascii="Century Gothic" w:hAnsi="Century Gothic"/>
        </w:rPr>
      </w:pPr>
      <w:bookmarkStart w:id="0" w:name="_GoBack"/>
      <w:bookmarkEnd w:id="0"/>
    </w:p>
    <w:p w:rsidR="007B4431" w:rsidRDefault="007B4431">
      <w:pPr>
        <w:contextualSpacing/>
        <w:rPr>
          <w:rFonts w:ascii="Century Gothic" w:hAnsi="Century Gothic"/>
        </w:rPr>
      </w:pPr>
    </w:p>
    <w:p w:rsidR="007B4431" w:rsidRDefault="007B443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My Missionary Suitcase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4"/>
        <w:gridCol w:w="4075"/>
      </w:tblGrid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Item</w:t>
            </w: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Explanation </w:t>
            </w:r>
          </w:p>
        </w:tc>
      </w:tr>
      <w:tr w:rsidR="007B4431" w:rsidTr="007B4431">
        <w:trPr>
          <w:trHeight w:val="49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Printing Press</w:t>
            </w:r>
          </w:p>
          <w:p w:rsidR="007B4431" w:rsidRDefault="00F122FF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C4B0D65" wp14:editId="4178EB7C">
                  <wp:extent cx="2009775" cy="1997214"/>
                  <wp:effectExtent l="0" t="0" r="0" b="3175"/>
                  <wp:docPr id="2" name="Picture 2" descr="Image result for printing press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nting press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69" cy="20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5A7EF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</w:t>
            </w:r>
            <w:r w:rsidR="007B4431">
              <w:rPr>
                <w:rFonts w:ascii="Century Gothic" w:hAnsi="Century Gothic"/>
              </w:rPr>
              <w:t>rinting Press because missionaries printed Hawaii’s first books and newspapers</w:t>
            </w:r>
          </w:p>
        </w:tc>
      </w:tr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49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498"/>
        </w:trPr>
        <w:tc>
          <w:tcPr>
            <w:tcW w:w="4074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 w:rsidP="004B02A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 w:rsidP="004B02A8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498"/>
        </w:trPr>
        <w:tc>
          <w:tcPr>
            <w:tcW w:w="4074" w:type="dxa"/>
          </w:tcPr>
          <w:p w:rsidR="007B4431" w:rsidRDefault="007B4431" w:rsidP="004B02A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 w:rsidP="004B02A8">
            <w:pPr>
              <w:contextualSpacing/>
              <w:rPr>
                <w:rFonts w:ascii="Century Gothic" w:hAnsi="Century Gothic"/>
              </w:rPr>
            </w:pPr>
          </w:p>
        </w:tc>
      </w:tr>
      <w:tr w:rsidR="007B4431" w:rsidTr="007B4431">
        <w:trPr>
          <w:trHeight w:val="528"/>
        </w:trPr>
        <w:tc>
          <w:tcPr>
            <w:tcW w:w="4074" w:type="dxa"/>
          </w:tcPr>
          <w:p w:rsidR="007B4431" w:rsidRDefault="007B4431" w:rsidP="004B02A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075" w:type="dxa"/>
          </w:tcPr>
          <w:p w:rsidR="007B4431" w:rsidRDefault="007B4431" w:rsidP="004B02A8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7B4431" w:rsidRPr="007B4431" w:rsidRDefault="007B4431">
      <w:pPr>
        <w:contextualSpacing/>
        <w:rPr>
          <w:rFonts w:ascii="Century Gothic" w:hAnsi="Century Gothic"/>
        </w:rPr>
      </w:pPr>
    </w:p>
    <w:sectPr w:rsidR="007B4431" w:rsidRPr="007B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1"/>
    <w:rsid w:val="005A7EF9"/>
    <w:rsid w:val="007B4431"/>
    <w:rsid w:val="00BC608B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59CDD-666E-4B02-8AA4-E2DEC049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4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2016-06-29T23:49:00Z</dcterms:created>
  <dcterms:modified xsi:type="dcterms:W3CDTF">2016-06-29T23:49:00Z</dcterms:modified>
</cp:coreProperties>
</file>